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F8" w:rsidRDefault="00380DA5">
      <w:pPr>
        <w:jc w:val="center"/>
      </w:pPr>
      <w:r>
        <w:t>Les professions dans l’eau</w:t>
      </w:r>
    </w:p>
    <w:p w:rsidR="00363AF8" w:rsidRDefault="00363AF8">
      <w:pPr>
        <w:jc w:val="center"/>
      </w:pPr>
    </w:p>
    <w:p w:rsidR="00363AF8" w:rsidRDefault="00380DA5">
      <w:r>
        <w:t>Un/</w:t>
      </w:r>
      <w:proofErr w:type="gramStart"/>
      <w:r>
        <w:t>une</w:t>
      </w:r>
      <w:proofErr w:type="gramEnd"/>
      <w:r>
        <w:t xml:space="preserve"> agriculteur français</w:t>
      </w:r>
    </w:p>
    <w:p w:rsidR="00363AF8" w:rsidRDefault="00380DA5">
      <w:r>
        <w:t>Un/</w:t>
      </w:r>
      <w:proofErr w:type="gramStart"/>
      <w:r>
        <w:t>une</w:t>
      </w:r>
      <w:proofErr w:type="gramEnd"/>
      <w:r>
        <w:t xml:space="preserve"> agriculteur africain</w:t>
      </w:r>
    </w:p>
    <w:p w:rsidR="00363AF8" w:rsidRDefault="00380DA5">
      <w:r>
        <w:t>Un/</w:t>
      </w:r>
      <w:proofErr w:type="gramStart"/>
      <w:r>
        <w:t>une</w:t>
      </w:r>
      <w:proofErr w:type="gramEnd"/>
      <w:r>
        <w:t xml:space="preserve"> éleveur français</w:t>
      </w:r>
    </w:p>
    <w:p w:rsidR="00363AF8" w:rsidRDefault="00380DA5">
      <w:r>
        <w:t>Un/</w:t>
      </w:r>
      <w:proofErr w:type="gramStart"/>
      <w:r>
        <w:t>une</w:t>
      </w:r>
      <w:proofErr w:type="gramEnd"/>
      <w:r>
        <w:t xml:space="preserve"> éleveur africain </w:t>
      </w:r>
    </w:p>
    <w:p w:rsidR="00363AF8" w:rsidRDefault="00380DA5">
      <w:r>
        <w:t>Un/une chef d’industrie textile français</w:t>
      </w:r>
    </w:p>
    <w:p w:rsidR="00363AF8" w:rsidRDefault="00380DA5">
      <w:r>
        <w:t>Un/une chef d’industrie textile africain</w:t>
      </w:r>
    </w:p>
    <w:p w:rsidR="00363AF8" w:rsidRDefault="00380DA5">
      <w:r>
        <w:t>Un/une restaurateur français</w:t>
      </w:r>
    </w:p>
    <w:p w:rsidR="00363AF8" w:rsidRDefault="00380DA5">
      <w:r>
        <w:t xml:space="preserve">Un/une </w:t>
      </w:r>
      <w:r>
        <w:t>restaurateur africain</w:t>
      </w:r>
    </w:p>
    <w:p w:rsidR="00363AF8" w:rsidRDefault="00380DA5">
      <w:r>
        <w:t>Un/</w:t>
      </w:r>
      <w:proofErr w:type="gramStart"/>
      <w:r>
        <w:t>une</w:t>
      </w:r>
      <w:proofErr w:type="gramEnd"/>
      <w:r>
        <w:t xml:space="preserve"> pêcheur français</w:t>
      </w:r>
    </w:p>
    <w:p w:rsidR="00363AF8" w:rsidRDefault="00380DA5">
      <w:r>
        <w:t>Un/</w:t>
      </w:r>
      <w:proofErr w:type="gramStart"/>
      <w:r>
        <w:t>une</w:t>
      </w:r>
      <w:proofErr w:type="gramEnd"/>
      <w:r>
        <w:t xml:space="preserve"> pécheur africain</w:t>
      </w:r>
    </w:p>
    <w:p w:rsidR="00363AF8" w:rsidRDefault="00380DA5">
      <w:r>
        <w:t xml:space="preserve">Un </w:t>
      </w:r>
      <w:proofErr w:type="spellStart"/>
      <w:r>
        <w:t>pisciniste</w:t>
      </w:r>
      <w:proofErr w:type="spellEnd"/>
    </w:p>
    <w:p w:rsidR="00363AF8" w:rsidRDefault="00380DA5">
      <w:r>
        <w:t>Un/une président d’un pays développé</w:t>
      </w:r>
    </w:p>
    <w:p w:rsidR="00363AF8" w:rsidRDefault="00380DA5">
      <w:r>
        <w:t>Un/une président d’un pays en voie de développement</w:t>
      </w:r>
    </w:p>
    <w:p w:rsidR="00363AF8" w:rsidRDefault="00380DA5">
      <w:r>
        <w:t>Un/</w:t>
      </w:r>
      <w:proofErr w:type="gramStart"/>
      <w:r>
        <w:t>une</w:t>
      </w:r>
      <w:proofErr w:type="gramEnd"/>
      <w:r>
        <w:t xml:space="preserve"> écolier africain</w:t>
      </w:r>
    </w:p>
    <w:p w:rsidR="00363AF8" w:rsidRDefault="00380DA5">
      <w:r>
        <w:t>Un/</w:t>
      </w:r>
      <w:proofErr w:type="gramStart"/>
      <w:r>
        <w:t>une</w:t>
      </w:r>
      <w:proofErr w:type="gramEnd"/>
      <w:r>
        <w:t xml:space="preserve"> écolier français</w:t>
      </w:r>
    </w:p>
    <w:p w:rsidR="00363AF8" w:rsidRDefault="00380DA5">
      <w:r>
        <w:t>Un/une commercial</w:t>
      </w:r>
    </w:p>
    <w:p w:rsidR="00363AF8" w:rsidRDefault="00380DA5">
      <w:r>
        <w:t>Un/une vigneron</w:t>
      </w:r>
    </w:p>
    <w:p w:rsidR="00363AF8" w:rsidRDefault="00380DA5">
      <w:r>
        <w:t>U</w:t>
      </w:r>
      <w:r>
        <w:t>n/une capitaine de navire</w:t>
      </w:r>
    </w:p>
    <w:p w:rsidR="00363AF8" w:rsidRDefault="00380DA5">
      <w:r>
        <w:t>Un/</w:t>
      </w:r>
      <w:proofErr w:type="gramStart"/>
      <w:r>
        <w:t>une</w:t>
      </w:r>
      <w:proofErr w:type="gramEnd"/>
      <w:r>
        <w:t xml:space="preserve"> médecin français</w:t>
      </w:r>
    </w:p>
    <w:p w:rsidR="00363AF8" w:rsidRDefault="00380DA5">
      <w:r>
        <w:t>Un/</w:t>
      </w:r>
      <w:proofErr w:type="gramStart"/>
      <w:r>
        <w:t>une</w:t>
      </w:r>
      <w:proofErr w:type="gramEnd"/>
      <w:r>
        <w:t xml:space="preserve"> médecin africain </w:t>
      </w:r>
    </w:p>
    <w:p w:rsidR="00363AF8" w:rsidRDefault="00380DA5">
      <w:r>
        <w:t>Un/Une coiffeur</w:t>
      </w:r>
    </w:p>
    <w:p w:rsidR="00363AF8" w:rsidRDefault="00380DA5">
      <w:r>
        <w:t>Un/une pompier</w:t>
      </w:r>
    </w:p>
    <w:p w:rsidR="00363AF8" w:rsidRDefault="00363AF8"/>
    <w:p w:rsidR="00363AF8" w:rsidRDefault="00363AF8">
      <w:bookmarkStart w:id="0" w:name="_GoBack"/>
      <w:bookmarkEnd w:id="0"/>
    </w:p>
    <w:p w:rsidR="00363AF8" w:rsidRDefault="00380DA5">
      <w:r>
        <w:t>Avez-vous besoin d’eau pour vivre ?</w:t>
      </w:r>
    </w:p>
    <w:p w:rsidR="00363AF8" w:rsidRDefault="00380DA5">
      <w:r>
        <w:t>Avez-vous besoin d’eau pour travailler ?</w:t>
      </w:r>
    </w:p>
    <w:p w:rsidR="00363AF8" w:rsidRDefault="00380DA5">
      <w:r>
        <w:t>Est- il nécessaire d’utiliser beaucoup d’eau dans votre activité ?</w:t>
      </w:r>
    </w:p>
    <w:p w:rsidR="00363AF8" w:rsidRDefault="00380DA5">
      <w:r>
        <w:t>Est-ce que votre consommation d’eau est uniforme dans tous les pays ?</w:t>
      </w:r>
    </w:p>
    <w:p w:rsidR="00363AF8" w:rsidRDefault="00380DA5">
      <w:r>
        <w:t>Est-ce que l’eau que vous utilisez est potable ?</w:t>
      </w:r>
    </w:p>
    <w:p w:rsidR="00363AF8" w:rsidRDefault="00380DA5">
      <w:r>
        <w:lastRenderedPageBreak/>
        <w:t>Sans eau votre vie est-elle en danger ?</w:t>
      </w:r>
    </w:p>
    <w:p w:rsidR="00363AF8" w:rsidRDefault="00380DA5">
      <w:r>
        <w:t>L’eau que vous consommez subit-elle un traitement avant d’être rejeté dans le milieu naturel ?</w:t>
      </w:r>
    </w:p>
    <w:p w:rsidR="00363AF8" w:rsidRDefault="00380DA5">
      <w:r>
        <w:t>Pe</w:t>
      </w:r>
      <w:r>
        <w:t>nsez-vous que les eaux que vous utilisez peuvent être réutilisées ?</w:t>
      </w:r>
    </w:p>
    <w:p w:rsidR="00363AF8" w:rsidRDefault="00380DA5">
      <w:r>
        <w:t>Votre activité impact-elle l’environnement ?</w:t>
      </w:r>
    </w:p>
    <w:p w:rsidR="00363AF8" w:rsidRDefault="00380DA5">
      <w:r>
        <w:t>Serait-il possible de réduire votre consommation d’eau ?</w:t>
      </w:r>
    </w:p>
    <w:p w:rsidR="00363AF8" w:rsidRDefault="00380DA5">
      <w:r>
        <w:t xml:space="preserve">Avez-vous l’occasion de vous </w:t>
      </w:r>
      <w:proofErr w:type="gramStart"/>
      <w:r>
        <w:t>laver</w:t>
      </w:r>
      <w:proofErr w:type="gramEnd"/>
      <w:r>
        <w:t xml:space="preserve"> les mains plusieurs fois dans la journée ?</w:t>
      </w:r>
    </w:p>
    <w:p w:rsidR="00363AF8" w:rsidRDefault="00380DA5">
      <w:r>
        <w:t>Avez-vou</w:t>
      </w:r>
      <w:r>
        <w:t>s assez d’eau pour vous amuser avec ?</w:t>
      </w:r>
    </w:p>
    <w:p w:rsidR="00363AF8" w:rsidRDefault="00363AF8"/>
    <w:p w:rsidR="00363AF8" w:rsidRDefault="00363AF8"/>
    <w:p w:rsidR="00363AF8" w:rsidRDefault="00363AF8"/>
    <w:p w:rsidR="00363AF8" w:rsidRDefault="00380DA5">
      <w:r>
        <w:t xml:space="preserve">Alors qu’en moyenne un agriculteur malgache consomme 10 litres d’eau par jour, un Parisien a besoin de 240 litres d’eau </w:t>
      </w:r>
    </w:p>
    <w:p w:rsidR="00363AF8" w:rsidRDefault="00380DA5">
      <w:r>
        <w:t>Une baignoire = 200L</w:t>
      </w:r>
    </w:p>
    <w:p w:rsidR="00363AF8" w:rsidRDefault="00380DA5">
      <w:r>
        <w:t>1 mètre cube = 1000 litres</w:t>
      </w:r>
    </w:p>
    <w:p w:rsidR="00363AF8" w:rsidRDefault="00363AF8"/>
    <w:p w:rsidR="00363AF8" w:rsidRDefault="00380DA5">
      <w:pPr>
        <w:jc w:val="center"/>
      </w:pPr>
      <w:r>
        <w:t>Caractéristiques consommation par an</w:t>
      </w:r>
    </w:p>
    <w:p w:rsidR="00363AF8" w:rsidRDefault="00380DA5">
      <w:r>
        <w:t>Est-ce q</w:t>
      </w:r>
      <w:r>
        <w:t>ue l’eau que vous utilisez est une eau virtuelle ?</w:t>
      </w:r>
    </w:p>
    <w:p w:rsidR="00363AF8" w:rsidRDefault="00380DA5">
      <w:r>
        <w:rPr>
          <w:color w:val="FF0000"/>
        </w:rPr>
        <w:t>Un agriculteur français</w:t>
      </w:r>
      <w:r>
        <w:t> : pour un kilo de légume ou de céréales il faut environ 1.5 mètre cube  soit 1500L</w:t>
      </w:r>
    </w:p>
    <w:p w:rsidR="00363AF8" w:rsidRDefault="00380DA5">
      <w:r>
        <w:t>Il a donc besoins de 7 à 8 baignoires</w:t>
      </w:r>
    </w:p>
    <w:p w:rsidR="00363AF8" w:rsidRDefault="00380DA5">
      <w:r>
        <w:rPr>
          <w:color w:val="FF0000"/>
        </w:rPr>
        <w:t>Un éleveur français </w:t>
      </w:r>
      <w:r>
        <w:t>: pour un kilo de viande la consommation</w:t>
      </w:r>
      <w:r>
        <w:t xml:space="preserve"> maximum et de 15 mètres cubes soit 15000L</w:t>
      </w:r>
    </w:p>
    <w:p w:rsidR="00363AF8" w:rsidRDefault="00380DA5">
      <w:r>
        <w:t xml:space="preserve">Il a donc besoin de 75 baignoires </w:t>
      </w:r>
    </w:p>
    <w:p w:rsidR="00363AF8" w:rsidRDefault="00380DA5">
      <w:r>
        <w:rPr>
          <w:color w:val="FF0000"/>
        </w:rPr>
        <w:t xml:space="preserve">Un chef d’industrie textile français : </w:t>
      </w:r>
      <w:r>
        <w:t>pour produire 1 kilo de vêtement la consommation s’étend entre 6000 et 27000 litre d’eau selon les pays (en moyenne 16 mètre cube donc 1600</w:t>
      </w:r>
      <w:r>
        <w:t>0 litre par kilo)     9982 litres d'eau pour 1 jeans</w:t>
      </w:r>
    </w:p>
    <w:p w:rsidR="00363AF8" w:rsidRDefault="00380DA5">
      <w:r>
        <w:t xml:space="preserve"> Il a donc besoin de 80 baignoires</w:t>
      </w:r>
    </w:p>
    <w:p w:rsidR="00363AF8" w:rsidRDefault="00380DA5">
      <w:r>
        <w:rPr>
          <w:color w:val="FF0000"/>
        </w:rPr>
        <w:t xml:space="preserve">Un restaurateur français : </w:t>
      </w:r>
      <w:r>
        <w:t>283 mètres cubes par an  soit 770L par jour c’est environ 10 à 20 litres par repas préparés</w:t>
      </w:r>
    </w:p>
    <w:p w:rsidR="00363AF8" w:rsidRDefault="00380DA5">
      <w:r>
        <w:t>Il a donc besoin d’environ 4 baignoires</w:t>
      </w:r>
    </w:p>
    <w:p w:rsidR="00363AF8" w:rsidRDefault="00380DA5">
      <w:r>
        <w:rPr>
          <w:color w:val="FF0000"/>
        </w:rPr>
        <w:t xml:space="preserve">Un </w:t>
      </w:r>
      <w:r>
        <w:rPr>
          <w:color w:val="FF0000"/>
        </w:rPr>
        <w:t>pêcheur français :</w:t>
      </w:r>
      <w:r>
        <w:t xml:space="preserve"> 290 m3/an  soit 794L par jour</w:t>
      </w:r>
    </w:p>
    <w:p w:rsidR="00363AF8" w:rsidRDefault="00380DA5">
      <w:r>
        <w:t>Il a donc besoin de 4 baignoires</w:t>
      </w:r>
    </w:p>
    <w:p w:rsidR="00363AF8" w:rsidRDefault="00380DA5">
      <w:r>
        <w:rPr>
          <w:color w:val="FF0000"/>
        </w:rPr>
        <w:t xml:space="preserve">Un </w:t>
      </w:r>
      <w:proofErr w:type="spellStart"/>
      <w:r>
        <w:rPr>
          <w:color w:val="FF0000"/>
        </w:rPr>
        <w:t>pisciniste</w:t>
      </w:r>
      <w:proofErr w:type="spellEnd"/>
      <w:r>
        <w:rPr>
          <w:color w:val="FF0000"/>
        </w:rPr>
        <w:t> </w:t>
      </w:r>
      <w:r>
        <w:t>: 50 à 200 litres / baigneur</w:t>
      </w:r>
    </w:p>
    <w:p w:rsidR="00363AF8" w:rsidRDefault="00363AF8">
      <w:pPr>
        <w:rPr>
          <w:color w:val="FF0000"/>
        </w:rPr>
      </w:pPr>
    </w:p>
    <w:p w:rsidR="00363AF8" w:rsidRDefault="00380DA5">
      <w:r>
        <w:rPr>
          <w:color w:val="FF0000"/>
        </w:rPr>
        <w:t>Un écolier français :</w:t>
      </w:r>
      <w:r>
        <w:t xml:space="preserve"> 3 à 4 m3 / an et élève en moyenne donc 3000 à 4000L / an et par élève</w:t>
      </w:r>
    </w:p>
    <w:p w:rsidR="00363AF8" w:rsidRDefault="00380DA5">
      <w:r>
        <w:t xml:space="preserve">Il faut donc environ 17 baignoires par élève par an à </w:t>
      </w:r>
      <w:proofErr w:type="spellStart"/>
      <w:r>
        <w:t>lécole</w:t>
      </w:r>
      <w:proofErr w:type="spellEnd"/>
      <w:r>
        <w:t xml:space="preserve"> </w:t>
      </w:r>
    </w:p>
    <w:p w:rsidR="00363AF8" w:rsidRDefault="00380DA5">
      <w:r>
        <w:rPr>
          <w:color w:val="FF0000"/>
        </w:rPr>
        <w:t>Un vigneron :</w:t>
      </w:r>
      <w:r>
        <w:t xml:space="preserve"> 120L d’eau virtuelle pour un verre de vin</w:t>
      </w:r>
    </w:p>
    <w:p w:rsidR="00363AF8" w:rsidRDefault="00380DA5">
      <w:r>
        <w:rPr>
          <w:color w:val="FF0000"/>
        </w:rPr>
        <w:t>Un médecin français (hôpital) </w:t>
      </w:r>
      <w:r>
        <w:t xml:space="preserve">: 90 mètres cubes par an et par patient soit 247 litres par jour par patient </w:t>
      </w:r>
    </w:p>
    <w:p w:rsidR="00363AF8" w:rsidRDefault="00380DA5">
      <w:r>
        <w:rPr>
          <w:color w:val="FF0000"/>
        </w:rPr>
        <w:t xml:space="preserve">Une coiffeuse : </w:t>
      </w:r>
      <w:r>
        <w:t xml:space="preserve">pour un salon </w:t>
      </w:r>
      <w:r>
        <w:t>de coiffure de taille moyenne la consommation est de 456 mètres cubes soit 456000L</w:t>
      </w:r>
    </w:p>
    <w:p w:rsidR="00363AF8" w:rsidRDefault="00380DA5">
      <w:r>
        <w:t>Il consomme un peu plus de 6 baignoires par jour</w:t>
      </w:r>
    </w:p>
    <w:p w:rsidR="00363AF8" w:rsidRDefault="00380DA5">
      <w:r>
        <w:rPr>
          <w:color w:val="FF0000"/>
        </w:rPr>
        <w:t xml:space="preserve">Un pompier : </w:t>
      </w:r>
      <w:r>
        <w:t>pour éteindre un incendie de 1000 mètres carrés il faut au pompier 6000 litres soit 6 mètres cubes</w:t>
      </w:r>
    </w:p>
    <w:p w:rsidR="00363AF8" w:rsidRDefault="00363AF8">
      <w:pPr>
        <w:rPr>
          <w:sz w:val="36"/>
          <w:szCs w:val="36"/>
        </w:rPr>
      </w:pPr>
    </w:p>
    <w:p w:rsidR="00363AF8" w:rsidRDefault="00380DA5">
      <w:pPr>
        <w:rPr>
          <w:sz w:val="36"/>
          <w:szCs w:val="36"/>
        </w:rPr>
      </w:pPr>
      <w:r>
        <w:rPr>
          <w:sz w:val="36"/>
          <w:szCs w:val="36"/>
        </w:rPr>
        <w:t>Faire réflé</w:t>
      </w:r>
      <w:r>
        <w:rPr>
          <w:sz w:val="36"/>
          <w:szCs w:val="36"/>
        </w:rPr>
        <w:t>chir !</w:t>
      </w:r>
    </w:p>
    <w:p w:rsidR="00363AF8" w:rsidRDefault="00380DA5">
      <w:r>
        <w:t>Quels sont les gestes de la vie quotidienne qui peuvent sauvegarder l’eau et sa qualité ?</w:t>
      </w:r>
    </w:p>
    <w:p w:rsidR="00363AF8" w:rsidRDefault="00380DA5">
      <w:r>
        <w:t>Comment être un bon citoyen de l’eau ?</w:t>
      </w:r>
    </w:p>
    <w:p w:rsidR="00363AF8" w:rsidRDefault="00380DA5">
      <w:r>
        <w:t>Comment consommer moins d’eau ?</w:t>
      </w:r>
    </w:p>
    <w:p w:rsidR="00363AF8" w:rsidRDefault="00380DA5">
      <w:r>
        <w:t>Comment aider les pays qui n’ont pas ou peu d’eau ?</w:t>
      </w:r>
    </w:p>
    <w:p w:rsidR="00363AF8" w:rsidRDefault="00380DA5">
      <w:r>
        <w:t>Les français sont-ils de bons consom</w:t>
      </w:r>
      <w:r>
        <w:t>mateurs ?</w:t>
      </w:r>
    </w:p>
    <w:p w:rsidR="00363AF8" w:rsidRDefault="00380DA5">
      <w:r>
        <w:t>Comment assurer la quantité et la qualité de l’eau alors qu’on en consomme de plus en plus et que la pollution est présente ?</w:t>
      </w:r>
    </w:p>
    <w:p w:rsidR="00363AF8" w:rsidRDefault="00363AF8"/>
    <w:p w:rsidR="00363AF8" w:rsidRDefault="00363AF8"/>
    <w:p w:rsidR="00363AF8" w:rsidRDefault="00380DA5">
      <w:r>
        <w:rPr>
          <w:noProof/>
          <w:lang w:eastAsia="fr-FR"/>
        </w:rPr>
        <w:lastRenderedPageBreak/>
        <w:drawing>
          <wp:inline distT="0" distB="0" distL="0" distR="0">
            <wp:extent cx="5760720" cy="3456305"/>
            <wp:effectExtent l="0" t="0" r="0" b="0"/>
            <wp:docPr id="1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AF8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F8"/>
    <w:rsid w:val="00363AF8"/>
    <w:rsid w:val="0038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642A3-2D86-4412-ADEE-82FE977F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terrien</dc:creator>
  <cp:lastModifiedBy>victor terrien</cp:lastModifiedBy>
  <cp:revision>2</cp:revision>
  <cp:lastPrinted>2016-07-11T13:23:00Z</cp:lastPrinted>
  <dcterms:created xsi:type="dcterms:W3CDTF">2016-07-11T13:35:00Z</dcterms:created>
  <dcterms:modified xsi:type="dcterms:W3CDTF">2016-07-11T13:35:00Z</dcterms:modified>
  <dc:language>fr-FR</dc:language>
</cp:coreProperties>
</file>